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9" w:type="dxa"/>
        <w:tblInd w:w="-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3"/>
        <w:gridCol w:w="389"/>
        <w:gridCol w:w="872"/>
        <w:gridCol w:w="2926"/>
        <w:gridCol w:w="1929"/>
        <w:gridCol w:w="1870"/>
        <w:gridCol w:w="1380"/>
      </w:tblGrid>
      <w:tr w:rsidR="00D34915" w:rsidRPr="00D34915" w:rsidTr="00D34915">
        <w:trPr>
          <w:trHeight w:val="379"/>
        </w:trPr>
        <w:tc>
          <w:tcPr>
            <w:tcW w:w="10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915" w:rsidRPr="00D34915" w:rsidRDefault="00D34915" w:rsidP="00D3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D34915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GELENEKSEL ZEYTİN BAHÇELERİNİN REHABİLİTASYON DESTEKLEMELERİ 2021</w:t>
            </w:r>
          </w:p>
        </w:tc>
      </w:tr>
      <w:tr w:rsidR="00D34915" w:rsidRPr="00D34915" w:rsidTr="00D34915">
        <w:trPr>
          <w:trHeight w:val="379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34915" w:rsidRPr="00D34915" w:rsidRDefault="00D34915" w:rsidP="00D3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tr-TR"/>
              </w:rPr>
            </w:pPr>
            <w:r w:rsidRPr="00D34915"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34915" w:rsidRPr="00D34915" w:rsidRDefault="00D34915" w:rsidP="00D3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tr-TR"/>
              </w:rPr>
            </w:pPr>
            <w:r w:rsidRPr="00D34915"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tr-T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34915" w:rsidRPr="00D34915" w:rsidRDefault="00D34915" w:rsidP="00D3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tr-TR"/>
              </w:rPr>
            </w:pPr>
            <w:r w:rsidRPr="00D34915"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tr-T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34915" w:rsidRPr="00D34915" w:rsidRDefault="00D34915" w:rsidP="00D3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tr-TR"/>
              </w:rPr>
            </w:pPr>
            <w:r w:rsidRPr="00D34915"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tr-T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34915" w:rsidRPr="00D34915" w:rsidRDefault="00D34915" w:rsidP="00D3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tr-TR"/>
              </w:rPr>
            </w:pPr>
            <w:r w:rsidRPr="00D34915"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tr-TR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34915" w:rsidRPr="00D34915" w:rsidRDefault="00D34915" w:rsidP="00D3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tr-TR"/>
              </w:rPr>
            </w:pPr>
            <w:r w:rsidRPr="00D34915"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34915" w:rsidRPr="00D34915" w:rsidRDefault="00D34915" w:rsidP="00D3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tr-TR"/>
              </w:rPr>
            </w:pPr>
            <w:r w:rsidRPr="00D34915"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tr-TR"/>
              </w:rPr>
              <w:t> </w:t>
            </w:r>
          </w:p>
        </w:tc>
      </w:tr>
      <w:tr w:rsidR="00D34915" w:rsidRPr="00D34915" w:rsidTr="00D34915">
        <w:trPr>
          <w:trHeight w:val="37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4915" w:rsidRPr="00D34915" w:rsidRDefault="00D34915" w:rsidP="00D3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green"/>
                <w:lang w:eastAsia="tr-TR"/>
              </w:rPr>
            </w:pPr>
            <w:r w:rsidRPr="00D3491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green"/>
                <w:lang w:eastAsia="tr-TR"/>
              </w:rPr>
              <w:t>SIRA NO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4915" w:rsidRPr="00D34915" w:rsidRDefault="00D34915" w:rsidP="00D3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green"/>
                <w:lang w:eastAsia="tr-TR"/>
              </w:rPr>
            </w:pPr>
            <w:r w:rsidRPr="00D3491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green"/>
                <w:lang w:eastAsia="tr-TR"/>
              </w:rPr>
              <w:t>İL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4915" w:rsidRPr="00D34915" w:rsidRDefault="00D34915" w:rsidP="00D3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green"/>
                <w:lang w:eastAsia="tr-TR"/>
              </w:rPr>
            </w:pPr>
            <w:r w:rsidRPr="00D3491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green"/>
                <w:lang w:eastAsia="tr-TR"/>
              </w:rPr>
              <w:t>İLÇE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4915" w:rsidRPr="00D34915" w:rsidRDefault="00D34915" w:rsidP="00D3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green"/>
                <w:lang w:eastAsia="tr-TR"/>
              </w:rPr>
            </w:pPr>
            <w:r w:rsidRPr="00D3491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green"/>
                <w:lang w:eastAsia="tr-TR"/>
              </w:rPr>
              <w:t>İŞLETME SAYISI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4915" w:rsidRPr="00D34915" w:rsidRDefault="00D34915" w:rsidP="00D3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green"/>
                <w:lang w:eastAsia="tr-TR"/>
              </w:rPr>
            </w:pPr>
            <w:r w:rsidRPr="00D3491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green"/>
                <w:lang w:eastAsia="tr-TR"/>
              </w:rPr>
              <w:t>ALAN (DA)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4915" w:rsidRPr="00D34915" w:rsidRDefault="00D34915" w:rsidP="00D3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green"/>
                <w:lang w:eastAsia="tr-TR"/>
              </w:rPr>
            </w:pPr>
            <w:r w:rsidRPr="00D3491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green"/>
                <w:lang w:eastAsia="tr-TR"/>
              </w:rPr>
              <w:t>TL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4915" w:rsidRPr="00D34915" w:rsidRDefault="00D34915" w:rsidP="00D3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green"/>
                <w:lang w:eastAsia="tr-TR"/>
              </w:rPr>
            </w:pPr>
            <w:r w:rsidRPr="00D3491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green"/>
                <w:lang w:eastAsia="tr-TR"/>
              </w:rPr>
              <w:t>ÖDEME</w:t>
            </w:r>
          </w:p>
        </w:tc>
      </w:tr>
      <w:tr w:rsidR="00D34915" w:rsidRPr="00D34915" w:rsidTr="00D34915">
        <w:trPr>
          <w:trHeight w:val="379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915" w:rsidRPr="00D34915" w:rsidRDefault="00D34915" w:rsidP="00D3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tr-T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915" w:rsidRPr="00D34915" w:rsidRDefault="00D34915" w:rsidP="00D3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tr-TR"/>
              </w:rPr>
            </w:pPr>
            <w:r w:rsidRPr="00D34915"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tr-T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915" w:rsidRPr="00D34915" w:rsidRDefault="00D34915" w:rsidP="00D3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tr-TR"/>
              </w:rPr>
            </w:pPr>
            <w:r w:rsidRPr="00D34915"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tr-TR"/>
              </w:rPr>
              <w:t>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915" w:rsidRPr="00D34915" w:rsidRDefault="00D34915" w:rsidP="00D3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tr-TR"/>
              </w:rPr>
            </w:pPr>
            <w:r w:rsidRPr="00D34915"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tr-TR"/>
              </w:rPr>
              <w:t>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915" w:rsidRPr="00D34915" w:rsidRDefault="00D34915" w:rsidP="00D3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tr-TR"/>
              </w:rPr>
            </w:pPr>
            <w:r w:rsidRPr="00D34915"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tr-TR"/>
              </w:rPr>
              <w:t>324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915" w:rsidRPr="00D34915" w:rsidRDefault="00D34915" w:rsidP="00D3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tr-TR"/>
              </w:rPr>
            </w:pPr>
            <w:r w:rsidRPr="00D34915"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tr-TR"/>
              </w:rPr>
              <w:t>₺32.171,80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915" w:rsidRPr="00D34915" w:rsidRDefault="00D34915" w:rsidP="00D3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tr-TR"/>
              </w:rPr>
            </w:pPr>
            <w:proofErr w:type="gramStart"/>
            <w:r w:rsidRPr="00D34915"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tr-TR"/>
              </w:rPr>
              <w:t>evet</w:t>
            </w:r>
            <w:proofErr w:type="gramEnd"/>
          </w:p>
        </w:tc>
      </w:tr>
    </w:tbl>
    <w:p w:rsidR="00986C59" w:rsidRDefault="00986C59"/>
    <w:p w:rsidR="008137C3" w:rsidRDefault="008137C3"/>
    <w:tbl>
      <w:tblPr>
        <w:tblW w:w="10222" w:type="dxa"/>
        <w:tblInd w:w="-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1136"/>
        <w:gridCol w:w="778"/>
        <w:gridCol w:w="2460"/>
        <w:gridCol w:w="1622"/>
        <w:gridCol w:w="1744"/>
        <w:gridCol w:w="1167"/>
      </w:tblGrid>
      <w:tr w:rsidR="008137C3" w:rsidRPr="008137C3" w:rsidTr="008137C3">
        <w:trPr>
          <w:trHeight w:val="344"/>
        </w:trPr>
        <w:tc>
          <w:tcPr>
            <w:tcW w:w="10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137C3" w:rsidRPr="008137C3" w:rsidRDefault="008137C3" w:rsidP="00813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137C3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FARK ODEMELERİ DESTEĞİ (DANE ZEYTİN) 2021</w:t>
            </w:r>
          </w:p>
        </w:tc>
      </w:tr>
      <w:tr w:rsidR="008137C3" w:rsidRPr="008137C3" w:rsidTr="008137C3">
        <w:trPr>
          <w:trHeight w:val="344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137C3" w:rsidRPr="008137C3" w:rsidRDefault="008137C3" w:rsidP="00813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137C3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137C3" w:rsidRPr="008137C3" w:rsidRDefault="008137C3" w:rsidP="00813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137C3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137C3" w:rsidRPr="008137C3" w:rsidRDefault="008137C3" w:rsidP="00813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137C3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137C3" w:rsidRPr="008137C3" w:rsidRDefault="008137C3" w:rsidP="00813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137C3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137C3" w:rsidRPr="008137C3" w:rsidRDefault="008137C3" w:rsidP="00813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137C3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137C3" w:rsidRPr="008137C3" w:rsidRDefault="008137C3" w:rsidP="00813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137C3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137C3" w:rsidRPr="008137C3" w:rsidRDefault="008137C3" w:rsidP="00813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137C3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8137C3" w:rsidRPr="008137C3" w:rsidTr="008137C3">
        <w:trPr>
          <w:trHeight w:val="34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37C3" w:rsidRPr="008137C3" w:rsidRDefault="008137C3" w:rsidP="00813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137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SIRA NO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37C3" w:rsidRPr="008137C3" w:rsidRDefault="008137C3" w:rsidP="00813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137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İL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37C3" w:rsidRPr="008137C3" w:rsidRDefault="008137C3" w:rsidP="00813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137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İLÇE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37C3" w:rsidRPr="008137C3" w:rsidRDefault="008137C3" w:rsidP="00813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137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İŞLETME SAYISI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37C3" w:rsidRPr="008137C3" w:rsidRDefault="008137C3" w:rsidP="00813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137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ALAN (DA)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37C3" w:rsidRPr="008137C3" w:rsidRDefault="008137C3" w:rsidP="00813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137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TL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37C3" w:rsidRPr="008137C3" w:rsidRDefault="008137C3" w:rsidP="00813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137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ÖDEME</w:t>
            </w:r>
          </w:p>
        </w:tc>
      </w:tr>
      <w:tr w:rsidR="008137C3" w:rsidRPr="008137C3" w:rsidTr="008137C3">
        <w:trPr>
          <w:trHeight w:val="344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137C3" w:rsidRPr="008137C3" w:rsidRDefault="008137C3" w:rsidP="00813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137C3" w:rsidRPr="008137C3" w:rsidRDefault="008137C3" w:rsidP="00813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137C3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MUĞLA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137C3" w:rsidRPr="008137C3" w:rsidRDefault="008137C3" w:rsidP="00813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137C3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137C3" w:rsidRPr="008137C3" w:rsidRDefault="008137C3" w:rsidP="00813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137C3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137C3" w:rsidRPr="008137C3" w:rsidRDefault="008137C3" w:rsidP="00813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137C3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7.032,00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137C3" w:rsidRPr="008137C3" w:rsidRDefault="008137C3" w:rsidP="00813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137C3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₺178.714,84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137C3" w:rsidRPr="008137C3" w:rsidRDefault="008137C3" w:rsidP="00813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8137C3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evet</w:t>
            </w:r>
            <w:proofErr w:type="gramEnd"/>
          </w:p>
        </w:tc>
      </w:tr>
    </w:tbl>
    <w:p w:rsidR="008137C3" w:rsidRDefault="008137C3">
      <w:bookmarkStart w:id="0" w:name="_GoBack"/>
      <w:bookmarkEnd w:id="0"/>
    </w:p>
    <w:sectPr w:rsidR="0081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73"/>
    <w:rsid w:val="008137C3"/>
    <w:rsid w:val="008B4C73"/>
    <w:rsid w:val="00986C59"/>
    <w:rsid w:val="00D3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719E"/>
  <w15:chartTrackingRefBased/>
  <w15:docId w15:val="{941ED5B0-A646-4538-89C6-5A3829AA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9D3369-EC89-4F02-85EF-43C283D03775}"/>
</file>

<file path=customXml/itemProps2.xml><?xml version="1.0" encoding="utf-8"?>
<ds:datastoreItem xmlns:ds="http://schemas.openxmlformats.org/officeDocument/2006/customXml" ds:itemID="{CE03A86B-AF84-4237-87D1-A6C762C5332B}"/>
</file>

<file path=customXml/itemProps3.xml><?xml version="1.0" encoding="utf-8"?>
<ds:datastoreItem xmlns:ds="http://schemas.openxmlformats.org/officeDocument/2006/customXml" ds:itemID="{BBF54349-9743-4412-B611-BF25E53787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>TARIM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Servet EMİROĞLU</dc:creator>
  <cp:keywords/>
  <dc:description/>
  <cp:lastModifiedBy>Servet EMİROĞLU</cp:lastModifiedBy>
  <cp:revision>4</cp:revision>
  <dcterms:created xsi:type="dcterms:W3CDTF">2022-07-01T12:21:00Z</dcterms:created>
  <dcterms:modified xsi:type="dcterms:W3CDTF">2022-07-01T12:27:00Z</dcterms:modified>
</cp:coreProperties>
</file>